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9" w:rsidRDefault="00CA3096" w:rsidP="00EE327A">
      <w:pPr>
        <w:jc w:val="center"/>
        <w:rPr>
          <w:sz w:val="24"/>
          <w:szCs w:val="24"/>
        </w:rPr>
      </w:pPr>
      <w:r>
        <w:rPr>
          <w:sz w:val="24"/>
          <w:szCs w:val="24"/>
        </w:rPr>
        <w:t>Što bi se dogodilo da se jednog jutra probudim preobražen u vladara?</w:t>
      </w:r>
    </w:p>
    <w:p w:rsidR="00CA3096" w:rsidRDefault="00CA3096" w:rsidP="00EE32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Probudio sam se i osjećao sam se drugačije nego inače. Digao sam se iz kreveta i pogledao se u ogledalo. I bio sam zgodan kao i uvijek. Spremio sam se i pošao u školu. Prvi sat sam imao hrvatski i kasnio sam 15 min. Ušao sam i svi su me pozdravili i gledali su me kao svog idola. Ispričao sam se prof. B., a profesorica me lijepo smjestila: „Uđite, uđite. Čast bi mi bila da sjednete ispred mene.“ I ja sam sjeo ispred profesorice. Cijeli dan u školi su me svi pozdravljali. </w:t>
      </w:r>
    </w:p>
    <w:p w:rsidR="00EE327A" w:rsidRDefault="00CA3096" w:rsidP="00EE32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 sam išao doma, vidio sam velike slike sebe i svoje portrete i čudio sam se – čemu to?! Ušao sam u bus i vozač je pitao za kartu, a kada me pogledao, ispričavao mi se i ponudio mi je vožnju do doma. Prihvati sam ponudu. Kada je stao ispred moje kuće, opet sam bio u čudu jer nije izgledala kao prije. Bila je to ogromna kuća s lijepim velikim prozorima i isklesanim</w:t>
      </w:r>
      <w:r w:rsidR="00EE327A">
        <w:rPr>
          <w:sz w:val="24"/>
          <w:szCs w:val="24"/>
        </w:rPr>
        <w:t xml:space="preserve"> stupovi</w:t>
      </w:r>
      <w:r>
        <w:rPr>
          <w:sz w:val="24"/>
          <w:szCs w:val="24"/>
        </w:rPr>
        <w:t>ma</w:t>
      </w:r>
      <w:r w:rsidR="00EE327A">
        <w:rPr>
          <w:sz w:val="24"/>
          <w:szCs w:val="24"/>
        </w:rPr>
        <w:t>. Kuće mojih susjeda izgledale su smiješne i male. Zapitao sam se opet – čemu to?! Što se dogodilo s mojom kućom? Zašto me svi pozdravljaju i zašto su posvuda moje slike? Zati</w:t>
      </w:r>
      <w:r w:rsidR="0002719A">
        <w:rPr>
          <w:sz w:val="24"/>
          <w:szCs w:val="24"/>
        </w:rPr>
        <w:t>m me vozač pitao: „Što Vam je, V</w:t>
      </w:r>
      <w:r w:rsidR="00EE327A">
        <w:rPr>
          <w:sz w:val="24"/>
          <w:szCs w:val="24"/>
        </w:rPr>
        <w:t xml:space="preserve">ladaru moj?“ Nasmiješio sam se i rekao: „Čudan dan, čudan dan.“ </w:t>
      </w:r>
    </w:p>
    <w:p w:rsidR="00CA3096" w:rsidRDefault="00EE327A" w:rsidP="00EE32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Izašao sam iz busa i ušao u svoju kuću, ako se to uopće može nazvati kućom jer sam se izgubio dok sam našao svoju sobu s krevetom. Krevet je bio veći od moje stare sobe. Legao sam u krevet i zapitao sam se – što će se sutra dogoditi?! Danas sam bogat, sutra ću biti siromah. Danas sam poznat, sutra stranac. Danas vladar, sutra jadan.</w:t>
      </w:r>
    </w:p>
    <w:p w:rsidR="0002719A" w:rsidRDefault="0002719A" w:rsidP="00EE327A">
      <w:pPr>
        <w:ind w:firstLine="708"/>
        <w:jc w:val="both"/>
        <w:rPr>
          <w:sz w:val="24"/>
          <w:szCs w:val="24"/>
        </w:rPr>
      </w:pPr>
    </w:p>
    <w:p w:rsidR="0002719A" w:rsidRPr="00CA3096" w:rsidRDefault="0002719A" w:rsidP="00EE32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Davor Jerković, 4.p1</w:t>
      </w:r>
    </w:p>
    <w:sectPr w:rsidR="0002719A" w:rsidRPr="00CA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96"/>
    <w:rsid w:val="0002719A"/>
    <w:rsid w:val="00163399"/>
    <w:rsid w:val="00CA3096"/>
    <w:rsid w:val="00E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Bauk</dc:creator>
  <cp:lastModifiedBy>Mirna Bauk</cp:lastModifiedBy>
  <cp:revision>3</cp:revision>
  <dcterms:created xsi:type="dcterms:W3CDTF">2014-01-16T19:00:00Z</dcterms:created>
  <dcterms:modified xsi:type="dcterms:W3CDTF">2014-01-19T20:54:00Z</dcterms:modified>
</cp:coreProperties>
</file>